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34345"/>
            <wp:effectExtent l="0" t="0" r="18415" b="14605"/>
            <wp:docPr id="5" name="图片 5" descr="Image_19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7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0375"/>
            <wp:effectExtent l="0" t="0" r="8255" b="9525"/>
            <wp:docPr id="4" name="图片 4" descr="Image_19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7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C672621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81D28B4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2023-05-16T01:45:00Z</cp:lastPrinted>
  <dcterms:modified xsi:type="dcterms:W3CDTF">2023-05-17T00:09:59Z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488629C9BE6F4CAF94E4A7585BCE156D_13</vt:lpwstr>
  </property>
</Properties>
</file>